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993FF" w14:textId="77777777" w:rsidR="001A3FE4" w:rsidRPr="002313FE" w:rsidRDefault="001A3FE4" w:rsidP="001A3FE4">
      <w:pPr>
        <w:jc w:val="center"/>
        <w:rPr>
          <w:rFonts w:ascii="Calisto MT" w:hAnsi="Calisto MT"/>
          <w:b/>
        </w:rPr>
      </w:pPr>
      <w:r w:rsidRPr="002313FE">
        <w:rPr>
          <w:rFonts w:ascii="Calisto MT" w:hAnsi="Calisto MT"/>
          <w:b/>
        </w:rPr>
        <w:t>Foothill College</w:t>
      </w:r>
    </w:p>
    <w:p w14:paraId="24BF7694" w14:textId="77777777" w:rsidR="001A3FE4" w:rsidRPr="002313FE" w:rsidRDefault="001A3FE4" w:rsidP="001A3FE4">
      <w:pPr>
        <w:jc w:val="center"/>
        <w:rPr>
          <w:rFonts w:ascii="Calisto MT" w:hAnsi="Calisto MT"/>
          <w:b/>
        </w:rPr>
      </w:pPr>
      <w:r w:rsidRPr="002313FE">
        <w:rPr>
          <w:rFonts w:ascii="Calisto MT" w:hAnsi="Calisto MT"/>
          <w:b/>
        </w:rPr>
        <w:t>Program Review Committee (PRC)</w:t>
      </w:r>
    </w:p>
    <w:p w14:paraId="6034D68B" w14:textId="77777777" w:rsidR="001A3FE4" w:rsidRPr="002313FE" w:rsidRDefault="001A3FE4" w:rsidP="001A3FE4">
      <w:pPr>
        <w:jc w:val="center"/>
        <w:rPr>
          <w:rFonts w:ascii="Calisto MT" w:hAnsi="Calisto MT"/>
          <w:b/>
        </w:rPr>
      </w:pPr>
      <w:r w:rsidRPr="002313FE">
        <w:rPr>
          <w:rFonts w:ascii="Calisto MT" w:hAnsi="Calisto MT"/>
          <w:b/>
        </w:rPr>
        <w:t>Feedback Spring 2018</w:t>
      </w:r>
    </w:p>
    <w:p w14:paraId="661776F9" w14:textId="77777777" w:rsidR="001A3FE4" w:rsidRPr="002313FE" w:rsidRDefault="001A3FE4" w:rsidP="001A3FE4">
      <w:pPr>
        <w:rPr>
          <w:rFonts w:ascii="Calisto MT" w:hAnsi="Calisto MT"/>
          <w:b/>
        </w:rPr>
      </w:pPr>
    </w:p>
    <w:p w14:paraId="2D3C1E8D" w14:textId="77777777" w:rsidR="001A3FE4" w:rsidRPr="002313FE" w:rsidRDefault="001A3FE4" w:rsidP="001A3FE4">
      <w:pPr>
        <w:rPr>
          <w:rFonts w:ascii="Calisto MT" w:hAnsi="Calisto MT"/>
        </w:rPr>
      </w:pPr>
      <w:r w:rsidRPr="002313FE">
        <w:rPr>
          <w:rFonts w:ascii="Calisto MT" w:hAnsi="Calisto MT"/>
        </w:rPr>
        <w:t>Thank you for your time and effort in completing the Comprehensive Program Review this year.  We know it is a lot of work but we hope it has been helpful. Thank you for your ongoing efforts to improve on behalf of our students. The program review process allows others throughout the college to learn about your work and how it supports the college mission, educational master plan, and equity goals.</w:t>
      </w:r>
    </w:p>
    <w:p w14:paraId="766CD6DE" w14:textId="77777777" w:rsidR="001A3FE4" w:rsidRPr="002313FE" w:rsidRDefault="001A3FE4" w:rsidP="001A3FE4">
      <w:pPr>
        <w:rPr>
          <w:rFonts w:ascii="Calisto MT" w:hAnsi="Calisto MT"/>
        </w:rPr>
      </w:pPr>
    </w:p>
    <w:p w14:paraId="487C0613" w14:textId="77777777" w:rsidR="001A3FE4" w:rsidRPr="002313FE" w:rsidRDefault="001A3FE4" w:rsidP="001A3FE4">
      <w:pPr>
        <w:rPr>
          <w:rFonts w:ascii="Calisto MT" w:hAnsi="Calisto MT"/>
        </w:rPr>
      </w:pPr>
      <w:r w:rsidRPr="002313FE">
        <w:rPr>
          <w:rFonts w:ascii="Calisto MT" w:hAnsi="Calisto MT"/>
        </w:rPr>
        <w:t>The Program Review Committee (PRC) read and discussed each Comprehensive Program Review during a series of meetings in Winter 2017. The committee’s feedback is outlined below. Please note that PRC would be happy to meet with any department or program if there are any questions/concerns.</w:t>
      </w:r>
    </w:p>
    <w:p w14:paraId="5A9F9781" w14:textId="77777777" w:rsidR="001A3FE4" w:rsidRPr="002313FE" w:rsidRDefault="001A3FE4">
      <w:pPr>
        <w:rPr>
          <w:rFonts w:ascii="Calisto MT" w:hAnsi="Calisto MT"/>
        </w:rPr>
      </w:pPr>
    </w:p>
    <w:p w14:paraId="2895D267" w14:textId="13D81081" w:rsidR="002941CC" w:rsidRPr="002313FE" w:rsidRDefault="002313FE">
      <w:pPr>
        <w:rPr>
          <w:rFonts w:ascii="Calisto MT" w:hAnsi="Calisto MT"/>
        </w:rPr>
      </w:pPr>
      <w:r>
        <w:rPr>
          <w:rFonts w:ascii="Calisto MT" w:hAnsi="Calisto MT"/>
        </w:rPr>
        <w:t xml:space="preserve">DRFAT - </w:t>
      </w:r>
      <w:r w:rsidR="0026150E">
        <w:rPr>
          <w:rFonts w:ascii="Calisto MT" w:hAnsi="Calisto MT"/>
        </w:rPr>
        <w:t>PRC March 9</w:t>
      </w:r>
      <w:r w:rsidR="00EB06B2" w:rsidRPr="002313FE">
        <w:rPr>
          <w:rFonts w:ascii="Calisto MT" w:hAnsi="Calisto MT"/>
        </w:rPr>
        <w:t>, 2018</w:t>
      </w:r>
    </w:p>
    <w:p w14:paraId="16B5876C" w14:textId="3784147E" w:rsidR="003B6899" w:rsidRPr="002313FE" w:rsidRDefault="003B6899">
      <w:pPr>
        <w:rPr>
          <w:rFonts w:ascii="Calisto MT" w:hAnsi="Calisto MT"/>
        </w:rPr>
      </w:pPr>
    </w:p>
    <w:p w14:paraId="7F13898B" w14:textId="6FD50389" w:rsidR="001A3FE4" w:rsidRPr="002313FE" w:rsidRDefault="001A3FE4" w:rsidP="001A3FE4">
      <w:pPr>
        <w:rPr>
          <w:rFonts w:ascii="Calisto MT" w:hAnsi="Calisto MT"/>
        </w:rPr>
      </w:pPr>
      <w:r w:rsidRPr="002313FE">
        <w:rPr>
          <w:rFonts w:ascii="Calisto MT" w:hAnsi="Calisto MT"/>
          <w:b/>
        </w:rPr>
        <w:t xml:space="preserve">DEPARTMENT/PROGRAM:   </w:t>
      </w:r>
      <w:r w:rsidR="0026150E">
        <w:rPr>
          <w:rFonts w:ascii="Calisto MT" w:hAnsi="Calisto MT"/>
        </w:rPr>
        <w:t>GIST</w:t>
      </w:r>
      <w:r w:rsidRPr="002313FE">
        <w:rPr>
          <w:rFonts w:ascii="Calisto MT" w:hAnsi="Calisto MT"/>
        </w:rPr>
        <w:t xml:space="preserve"> </w:t>
      </w:r>
    </w:p>
    <w:p w14:paraId="201A0184" w14:textId="2CB6E247" w:rsidR="001A3FE4" w:rsidRPr="002313FE" w:rsidRDefault="001A3FE4" w:rsidP="001A3FE4">
      <w:pPr>
        <w:rPr>
          <w:rFonts w:ascii="Calisto MT" w:hAnsi="Calisto MT"/>
        </w:rPr>
      </w:pPr>
    </w:p>
    <w:p w14:paraId="7829E3FB" w14:textId="77777777" w:rsidR="00863503" w:rsidRDefault="00863503" w:rsidP="00863503">
      <w:pPr>
        <w:rPr>
          <w:rFonts w:ascii="Calisto MT" w:hAnsi="Calisto MT"/>
          <w:b/>
        </w:rPr>
      </w:pPr>
      <w:r w:rsidRPr="002313FE">
        <w:rPr>
          <w:rFonts w:ascii="Calisto MT" w:hAnsi="Calisto MT"/>
          <w:b/>
        </w:rPr>
        <w:t>COMMENDATIONS &amp; STRENGTHS:</w:t>
      </w:r>
    </w:p>
    <w:p w14:paraId="2F637404" w14:textId="26616826" w:rsidR="004504CA" w:rsidRPr="005B61FA" w:rsidRDefault="005B61FA" w:rsidP="005B61FA">
      <w:pPr>
        <w:pStyle w:val="ListParagraph"/>
        <w:numPr>
          <w:ilvl w:val="0"/>
          <w:numId w:val="7"/>
        </w:numPr>
        <w:rPr>
          <w:rFonts w:ascii="Calisto MT" w:hAnsi="Calisto MT"/>
        </w:rPr>
      </w:pPr>
      <w:r>
        <w:rPr>
          <w:rFonts w:ascii="Calisto MT" w:hAnsi="Calisto MT"/>
        </w:rPr>
        <w:t>PRC commends the department</w:t>
      </w:r>
      <w:r w:rsidR="002309B7" w:rsidRPr="005B61FA">
        <w:rPr>
          <w:rFonts w:ascii="Calisto MT" w:hAnsi="Calisto MT"/>
        </w:rPr>
        <w:t xml:space="preserve"> on the improvement </w:t>
      </w:r>
      <w:r>
        <w:rPr>
          <w:rFonts w:ascii="Calisto MT" w:hAnsi="Calisto MT"/>
        </w:rPr>
        <w:t xml:space="preserve">of </w:t>
      </w:r>
      <w:r w:rsidR="00E70607" w:rsidRPr="005B61FA">
        <w:rPr>
          <w:rFonts w:ascii="Calisto MT" w:hAnsi="Calisto MT"/>
        </w:rPr>
        <w:t>success rate</w:t>
      </w:r>
      <w:r>
        <w:rPr>
          <w:rFonts w:ascii="Calisto MT" w:hAnsi="Calisto MT"/>
        </w:rPr>
        <w:t>s for disproportionately impacted students</w:t>
      </w:r>
      <w:r w:rsidR="00E70607" w:rsidRPr="005B61FA">
        <w:rPr>
          <w:rFonts w:ascii="Calisto MT" w:hAnsi="Calisto MT"/>
        </w:rPr>
        <w:t xml:space="preserve">, especially female students. </w:t>
      </w:r>
    </w:p>
    <w:p w14:paraId="2D3BFD9F" w14:textId="77777777" w:rsidR="002309B7" w:rsidRDefault="002309B7" w:rsidP="00863503">
      <w:pPr>
        <w:rPr>
          <w:rFonts w:ascii="Calisto MT" w:hAnsi="Calisto MT"/>
        </w:rPr>
      </w:pPr>
    </w:p>
    <w:p w14:paraId="717D7A0D" w14:textId="0EA5AFF2" w:rsidR="002309B7" w:rsidRPr="005B61FA" w:rsidRDefault="005B61FA" w:rsidP="005B61FA">
      <w:pPr>
        <w:pStyle w:val="ListParagraph"/>
        <w:numPr>
          <w:ilvl w:val="0"/>
          <w:numId w:val="7"/>
        </w:numPr>
        <w:rPr>
          <w:rFonts w:ascii="Calisto MT" w:hAnsi="Calisto MT"/>
        </w:rPr>
      </w:pPr>
      <w:r>
        <w:rPr>
          <w:rFonts w:ascii="Calisto MT" w:hAnsi="Calisto MT"/>
        </w:rPr>
        <w:t>PRC commends</w:t>
      </w:r>
      <w:r w:rsidR="00834113" w:rsidRPr="005B61FA">
        <w:rPr>
          <w:rFonts w:ascii="Calisto MT" w:hAnsi="Calisto MT"/>
        </w:rPr>
        <w:t xml:space="preserve"> the </w:t>
      </w:r>
      <w:r>
        <w:rPr>
          <w:rFonts w:ascii="Calisto MT" w:hAnsi="Calisto MT"/>
        </w:rPr>
        <w:t>d</w:t>
      </w:r>
      <w:r w:rsidR="00834113" w:rsidRPr="005B61FA">
        <w:rPr>
          <w:rFonts w:ascii="Calisto MT" w:hAnsi="Calisto MT"/>
        </w:rPr>
        <w:t xml:space="preserve">epartment </w:t>
      </w:r>
      <w:r>
        <w:rPr>
          <w:rFonts w:ascii="Calisto MT" w:hAnsi="Calisto MT"/>
        </w:rPr>
        <w:t xml:space="preserve">for its analysis of the </w:t>
      </w:r>
      <w:r w:rsidR="002309B7" w:rsidRPr="005B61FA">
        <w:rPr>
          <w:rFonts w:ascii="Calisto MT" w:hAnsi="Calisto MT"/>
        </w:rPr>
        <w:t xml:space="preserve">issues </w:t>
      </w:r>
      <w:r>
        <w:rPr>
          <w:rFonts w:ascii="Calisto MT" w:hAnsi="Calisto MT"/>
        </w:rPr>
        <w:t xml:space="preserve">impacting </w:t>
      </w:r>
      <w:r w:rsidR="002309B7" w:rsidRPr="005B61FA">
        <w:rPr>
          <w:rFonts w:ascii="Calisto MT" w:hAnsi="Calisto MT"/>
        </w:rPr>
        <w:t xml:space="preserve">enrollment, </w:t>
      </w:r>
      <w:r w:rsidR="00834113" w:rsidRPr="005B61FA">
        <w:rPr>
          <w:rFonts w:ascii="Calisto MT" w:hAnsi="Calisto MT"/>
        </w:rPr>
        <w:t xml:space="preserve">and </w:t>
      </w:r>
      <w:r>
        <w:rPr>
          <w:rFonts w:ascii="Calisto MT" w:hAnsi="Calisto MT"/>
        </w:rPr>
        <w:t xml:space="preserve">for outlining </w:t>
      </w:r>
      <w:r w:rsidR="002309B7" w:rsidRPr="005B61FA">
        <w:rPr>
          <w:rFonts w:ascii="Calisto MT" w:hAnsi="Calisto MT"/>
        </w:rPr>
        <w:t xml:space="preserve">strategies to address the issues. </w:t>
      </w:r>
    </w:p>
    <w:p w14:paraId="20181039" w14:textId="77777777" w:rsidR="00413BC1" w:rsidRPr="002313FE" w:rsidRDefault="00413BC1">
      <w:pPr>
        <w:rPr>
          <w:rFonts w:ascii="Calisto MT" w:hAnsi="Calisto MT"/>
        </w:rPr>
      </w:pPr>
    </w:p>
    <w:p w14:paraId="1DDB2E73" w14:textId="77777777" w:rsidR="00413BC1" w:rsidRPr="002313FE" w:rsidRDefault="00413BC1">
      <w:pPr>
        <w:rPr>
          <w:rFonts w:ascii="Calisto MT" w:hAnsi="Calisto MT"/>
        </w:rPr>
      </w:pPr>
    </w:p>
    <w:p w14:paraId="58C418E1" w14:textId="77777777" w:rsidR="00863503" w:rsidRDefault="00863503" w:rsidP="00863503">
      <w:pPr>
        <w:rPr>
          <w:rFonts w:ascii="Calisto MT" w:hAnsi="Calisto MT"/>
          <w:b/>
        </w:rPr>
      </w:pPr>
      <w:r w:rsidRPr="002313FE">
        <w:rPr>
          <w:rFonts w:ascii="Calisto MT" w:hAnsi="Calisto MT"/>
          <w:b/>
        </w:rPr>
        <w:t>SUGGESTIONS FOR IMPROVEMENT:</w:t>
      </w:r>
    </w:p>
    <w:p w14:paraId="17A51983" w14:textId="09C3F647" w:rsidR="004504CA" w:rsidRPr="005B61FA" w:rsidRDefault="005B61FA" w:rsidP="005B61FA">
      <w:pPr>
        <w:pStyle w:val="ListParagraph"/>
        <w:numPr>
          <w:ilvl w:val="0"/>
          <w:numId w:val="8"/>
        </w:numPr>
        <w:rPr>
          <w:rFonts w:ascii="Calisto MT" w:hAnsi="Calisto MT"/>
        </w:rPr>
      </w:pPr>
      <w:r>
        <w:rPr>
          <w:rFonts w:ascii="Calisto MT" w:hAnsi="Calisto MT"/>
        </w:rPr>
        <w:t>PRC suggest the department consider a</w:t>
      </w:r>
      <w:r w:rsidR="00E70607" w:rsidRPr="005B61FA">
        <w:rPr>
          <w:rFonts w:ascii="Calisto MT" w:hAnsi="Calisto MT"/>
        </w:rPr>
        <w:t xml:space="preserve">dding service learning ideas to improve </w:t>
      </w:r>
      <w:r w:rsidR="00FF7D8C" w:rsidRPr="005B61FA">
        <w:rPr>
          <w:rFonts w:ascii="Calisto MT" w:hAnsi="Calisto MT"/>
        </w:rPr>
        <w:t xml:space="preserve">attractiveness for </w:t>
      </w:r>
      <w:r>
        <w:rPr>
          <w:rFonts w:ascii="Calisto MT" w:hAnsi="Calisto MT"/>
        </w:rPr>
        <w:t xml:space="preserve">its </w:t>
      </w:r>
      <w:r w:rsidR="00FF7D8C" w:rsidRPr="005B61FA">
        <w:rPr>
          <w:rFonts w:ascii="Calisto MT" w:hAnsi="Calisto MT"/>
        </w:rPr>
        <w:t>introduct</w:t>
      </w:r>
      <w:r w:rsidR="009E35AF">
        <w:rPr>
          <w:rFonts w:ascii="Calisto MT" w:hAnsi="Calisto MT"/>
        </w:rPr>
        <w:t>ory</w:t>
      </w:r>
      <w:bookmarkStart w:id="0" w:name="_GoBack"/>
      <w:bookmarkEnd w:id="0"/>
      <w:r w:rsidR="00FF7D8C" w:rsidRPr="005B61FA">
        <w:rPr>
          <w:rFonts w:ascii="Calisto MT" w:hAnsi="Calisto MT"/>
        </w:rPr>
        <w:t xml:space="preserve"> classes. </w:t>
      </w:r>
    </w:p>
    <w:p w14:paraId="58CACE52" w14:textId="3EC094D9" w:rsidR="007848A6" w:rsidRPr="005B61FA" w:rsidRDefault="005B61FA" w:rsidP="005B61FA">
      <w:pPr>
        <w:pStyle w:val="ListParagraph"/>
        <w:numPr>
          <w:ilvl w:val="0"/>
          <w:numId w:val="8"/>
        </w:numPr>
        <w:rPr>
          <w:rFonts w:ascii="Calisto MT" w:hAnsi="Calisto MT"/>
        </w:rPr>
      </w:pPr>
      <w:r>
        <w:rPr>
          <w:rFonts w:ascii="Calisto MT" w:hAnsi="Calisto MT"/>
        </w:rPr>
        <w:t>PRC suggests the department work with the Dean to e</w:t>
      </w:r>
      <w:r w:rsidR="007848A6" w:rsidRPr="005B61FA">
        <w:rPr>
          <w:rFonts w:ascii="Calisto MT" w:hAnsi="Calisto MT"/>
        </w:rPr>
        <w:t xml:space="preserve">xplore ISA </w:t>
      </w:r>
      <w:r>
        <w:rPr>
          <w:rFonts w:ascii="Calisto MT" w:hAnsi="Calisto MT"/>
        </w:rPr>
        <w:t xml:space="preserve">agreements </w:t>
      </w:r>
      <w:r w:rsidR="007848A6" w:rsidRPr="005B61FA">
        <w:rPr>
          <w:rFonts w:ascii="Calisto MT" w:hAnsi="Calisto MT"/>
        </w:rPr>
        <w:t xml:space="preserve">with public and private companies. </w:t>
      </w:r>
    </w:p>
    <w:p w14:paraId="7757C3A1" w14:textId="77777777" w:rsidR="00413BC1" w:rsidRPr="002313FE" w:rsidRDefault="00413BC1">
      <w:pPr>
        <w:rPr>
          <w:rFonts w:ascii="Calisto MT" w:hAnsi="Calisto MT"/>
        </w:rPr>
      </w:pPr>
    </w:p>
    <w:p w14:paraId="74E80EA7" w14:textId="77777777" w:rsidR="00413BC1" w:rsidRPr="002313FE" w:rsidRDefault="00413BC1">
      <w:pPr>
        <w:rPr>
          <w:rFonts w:ascii="Calisto MT" w:hAnsi="Calisto MT"/>
        </w:rPr>
      </w:pPr>
    </w:p>
    <w:p w14:paraId="6D84F8F6" w14:textId="77777777" w:rsidR="00863503" w:rsidRDefault="00863503" w:rsidP="00863503">
      <w:pPr>
        <w:rPr>
          <w:rFonts w:ascii="Calisto MT" w:hAnsi="Calisto MT"/>
          <w:b/>
        </w:rPr>
      </w:pPr>
      <w:r w:rsidRPr="002313FE">
        <w:rPr>
          <w:rFonts w:ascii="Calisto MT" w:hAnsi="Calisto MT"/>
          <w:b/>
        </w:rPr>
        <w:t>RECOMMENDATIONS:</w:t>
      </w:r>
    </w:p>
    <w:p w14:paraId="607E7D72" w14:textId="70B88A70" w:rsidR="004504CA" w:rsidRPr="005B61FA" w:rsidRDefault="005B61FA" w:rsidP="00863503">
      <w:pPr>
        <w:pStyle w:val="ListParagraph"/>
        <w:numPr>
          <w:ilvl w:val="0"/>
          <w:numId w:val="9"/>
        </w:numPr>
        <w:rPr>
          <w:rFonts w:ascii="Calisto MT" w:hAnsi="Calisto MT"/>
          <w:b/>
        </w:rPr>
      </w:pPr>
      <w:r w:rsidRPr="005B61FA">
        <w:rPr>
          <w:rFonts w:ascii="Calisto MT" w:hAnsi="Calisto MT"/>
        </w:rPr>
        <w:t xml:space="preserve">PRC recommends the department submit a remediation plan to the Dean and PRC by June 15, 2018.  The remediation plan should outline plans to address enrollment and productivity in the coming year.  </w:t>
      </w:r>
    </w:p>
    <w:p w14:paraId="72A3E45E" w14:textId="77777777" w:rsidR="005B61FA" w:rsidRPr="005B61FA" w:rsidRDefault="005B61FA" w:rsidP="005B61FA">
      <w:pPr>
        <w:pStyle w:val="ListParagraph"/>
        <w:rPr>
          <w:rFonts w:ascii="Calisto MT" w:hAnsi="Calisto MT"/>
          <w:b/>
        </w:rPr>
      </w:pPr>
    </w:p>
    <w:p w14:paraId="4254DF45" w14:textId="74987C6B" w:rsidR="007848A6" w:rsidRPr="002313FE" w:rsidRDefault="007848A6" w:rsidP="00863503">
      <w:pPr>
        <w:rPr>
          <w:rFonts w:ascii="Calisto MT" w:hAnsi="Calisto MT"/>
          <w:b/>
        </w:rPr>
      </w:pPr>
      <w:r>
        <w:rPr>
          <w:rFonts w:ascii="Calisto MT" w:hAnsi="Calisto MT"/>
          <w:b/>
        </w:rPr>
        <w:t xml:space="preserve">SUMMARY: </w:t>
      </w:r>
    </w:p>
    <w:p w14:paraId="77A4A336" w14:textId="214FEB75" w:rsidR="00413BC1" w:rsidRDefault="00413BC1">
      <w:pPr>
        <w:rPr>
          <w:rFonts w:ascii="Calisto MT" w:hAnsi="Calisto MT"/>
        </w:rPr>
      </w:pPr>
    </w:p>
    <w:p w14:paraId="04552230" w14:textId="3FDD8ED9" w:rsidR="007848A6" w:rsidRPr="005B61FA" w:rsidRDefault="00F62B74" w:rsidP="005B61FA">
      <w:pPr>
        <w:pStyle w:val="ListParagraph"/>
        <w:numPr>
          <w:ilvl w:val="0"/>
          <w:numId w:val="9"/>
        </w:numPr>
        <w:rPr>
          <w:rFonts w:ascii="Calisto MT" w:hAnsi="Calisto MT"/>
        </w:rPr>
      </w:pPr>
      <w:r w:rsidRPr="005B61FA">
        <w:rPr>
          <w:rFonts w:ascii="Calisto MT" w:hAnsi="Calisto MT"/>
        </w:rPr>
        <w:t xml:space="preserve">The Department is acknowledging the decline in enrollment, and the Department is aware that it needs more resources to improve the enrollment. </w:t>
      </w:r>
    </w:p>
    <w:p w14:paraId="2BB7A034" w14:textId="77777777" w:rsidR="00F62B74" w:rsidRPr="002313FE" w:rsidRDefault="00F62B74">
      <w:pPr>
        <w:rPr>
          <w:rFonts w:ascii="Calisto MT" w:hAnsi="Calisto MT"/>
        </w:rPr>
      </w:pPr>
    </w:p>
    <w:p w14:paraId="5FF8D3E2" w14:textId="77777777" w:rsidR="00F87100" w:rsidRDefault="00F87100">
      <w:pPr>
        <w:rPr>
          <w:rFonts w:ascii="Calisto MT" w:hAnsi="Calisto MT"/>
        </w:rPr>
      </w:pPr>
    </w:p>
    <w:p w14:paraId="5ACC2947" w14:textId="147CE9C1" w:rsidR="003B6899" w:rsidRPr="002313FE" w:rsidRDefault="001A3FE4">
      <w:pPr>
        <w:rPr>
          <w:rFonts w:ascii="Calisto MT" w:hAnsi="Calisto MT"/>
        </w:rPr>
      </w:pPr>
      <w:r w:rsidRPr="002313FE">
        <w:rPr>
          <w:rFonts w:ascii="Calisto MT" w:hAnsi="Calisto MT"/>
        </w:rPr>
        <w:t xml:space="preserve">FINAL RATING:  </w:t>
      </w:r>
      <w:r w:rsidR="007848A6">
        <w:rPr>
          <w:rFonts w:ascii="Calisto MT" w:hAnsi="Calisto MT"/>
        </w:rPr>
        <w:t xml:space="preserve">Yellow </w:t>
      </w:r>
      <w:r w:rsidR="005B61FA">
        <w:rPr>
          <w:rFonts w:ascii="Calisto MT" w:hAnsi="Calisto MT"/>
        </w:rPr>
        <w:t>due to enrollment declines</w:t>
      </w:r>
    </w:p>
    <w:sectPr w:rsidR="003B6899" w:rsidRPr="002313FE" w:rsidSect="00B240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546A"/>
    <w:multiLevelType w:val="hybridMultilevel"/>
    <w:tmpl w:val="6C80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E7AD7"/>
    <w:multiLevelType w:val="hybridMultilevel"/>
    <w:tmpl w:val="987A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9544B"/>
    <w:multiLevelType w:val="hybridMultilevel"/>
    <w:tmpl w:val="F712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564DF"/>
    <w:multiLevelType w:val="hybridMultilevel"/>
    <w:tmpl w:val="73AE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17F55"/>
    <w:multiLevelType w:val="hybridMultilevel"/>
    <w:tmpl w:val="5D70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6C6CC8"/>
    <w:multiLevelType w:val="hybridMultilevel"/>
    <w:tmpl w:val="1F02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181D4C"/>
    <w:multiLevelType w:val="hybridMultilevel"/>
    <w:tmpl w:val="DDF6BA10"/>
    <w:lvl w:ilvl="0" w:tplc="E18AF50E">
      <w:numFmt w:val="bullet"/>
      <w:lvlText w:val="-"/>
      <w:lvlJc w:val="left"/>
      <w:pPr>
        <w:ind w:left="720" w:hanging="360"/>
      </w:pPr>
      <w:rPr>
        <w:rFonts w:ascii="Calisto MT" w:eastAsiaTheme="minorEastAsia"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941F3A"/>
    <w:multiLevelType w:val="hybridMultilevel"/>
    <w:tmpl w:val="4AE6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6941DE"/>
    <w:multiLevelType w:val="hybridMultilevel"/>
    <w:tmpl w:val="3D20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7"/>
  </w:num>
  <w:num w:numId="6">
    <w:abstractNumId w:val="5"/>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B2"/>
    <w:rsid w:val="00026114"/>
    <w:rsid w:val="00112E55"/>
    <w:rsid w:val="00114016"/>
    <w:rsid w:val="001611D7"/>
    <w:rsid w:val="001938A3"/>
    <w:rsid w:val="001A3FE4"/>
    <w:rsid w:val="001B6576"/>
    <w:rsid w:val="001E50C0"/>
    <w:rsid w:val="002309B7"/>
    <w:rsid w:val="002313FE"/>
    <w:rsid w:val="002453DA"/>
    <w:rsid w:val="00252C54"/>
    <w:rsid w:val="00253440"/>
    <w:rsid w:val="0026150E"/>
    <w:rsid w:val="002941CC"/>
    <w:rsid w:val="002C2227"/>
    <w:rsid w:val="002D778D"/>
    <w:rsid w:val="0031653E"/>
    <w:rsid w:val="00330891"/>
    <w:rsid w:val="00341C94"/>
    <w:rsid w:val="003B6899"/>
    <w:rsid w:val="003C0D70"/>
    <w:rsid w:val="003D6607"/>
    <w:rsid w:val="00413BC1"/>
    <w:rsid w:val="004421E0"/>
    <w:rsid w:val="004504CA"/>
    <w:rsid w:val="004C6078"/>
    <w:rsid w:val="00526A2D"/>
    <w:rsid w:val="00544C69"/>
    <w:rsid w:val="00572B7D"/>
    <w:rsid w:val="005B61FA"/>
    <w:rsid w:val="005C1EE0"/>
    <w:rsid w:val="005C33A1"/>
    <w:rsid w:val="005F4DBC"/>
    <w:rsid w:val="00616D64"/>
    <w:rsid w:val="00624796"/>
    <w:rsid w:val="00693229"/>
    <w:rsid w:val="006D1EEE"/>
    <w:rsid w:val="00705DBA"/>
    <w:rsid w:val="007525E8"/>
    <w:rsid w:val="00773F4D"/>
    <w:rsid w:val="007848A6"/>
    <w:rsid w:val="007B76C6"/>
    <w:rsid w:val="008033FB"/>
    <w:rsid w:val="00813E46"/>
    <w:rsid w:val="008334A5"/>
    <w:rsid w:val="00834113"/>
    <w:rsid w:val="0083634A"/>
    <w:rsid w:val="0085100E"/>
    <w:rsid w:val="00863503"/>
    <w:rsid w:val="00864A1B"/>
    <w:rsid w:val="00873C07"/>
    <w:rsid w:val="008F63C5"/>
    <w:rsid w:val="0090002A"/>
    <w:rsid w:val="0092629D"/>
    <w:rsid w:val="00957036"/>
    <w:rsid w:val="00973477"/>
    <w:rsid w:val="009B119F"/>
    <w:rsid w:val="009B76F0"/>
    <w:rsid w:val="009E35AF"/>
    <w:rsid w:val="00A05494"/>
    <w:rsid w:val="00AC1E06"/>
    <w:rsid w:val="00AD1BD3"/>
    <w:rsid w:val="00AE0C47"/>
    <w:rsid w:val="00AF533D"/>
    <w:rsid w:val="00B240C1"/>
    <w:rsid w:val="00BE321A"/>
    <w:rsid w:val="00C75AF0"/>
    <w:rsid w:val="00C82D58"/>
    <w:rsid w:val="00C93884"/>
    <w:rsid w:val="00CA0DEB"/>
    <w:rsid w:val="00D816BD"/>
    <w:rsid w:val="00DE510F"/>
    <w:rsid w:val="00E12335"/>
    <w:rsid w:val="00E20B22"/>
    <w:rsid w:val="00E25E1E"/>
    <w:rsid w:val="00E70607"/>
    <w:rsid w:val="00E776AA"/>
    <w:rsid w:val="00E82941"/>
    <w:rsid w:val="00EB06B2"/>
    <w:rsid w:val="00ED1AAC"/>
    <w:rsid w:val="00F07290"/>
    <w:rsid w:val="00F62B74"/>
    <w:rsid w:val="00F87082"/>
    <w:rsid w:val="00F87100"/>
    <w:rsid w:val="00FA2F38"/>
    <w:rsid w:val="00FE50CD"/>
    <w:rsid w:val="00F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9E5F9"/>
  <w14:defaultImageDpi w14:val="300"/>
  <w15:docId w15:val="{96A2A74C-3905-5C43-B178-3C12F6F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FHDA</dc:creator>
  <cp:lastModifiedBy>Paul Starer</cp:lastModifiedBy>
  <cp:revision>4</cp:revision>
  <dcterms:created xsi:type="dcterms:W3CDTF">2018-05-07T20:55:00Z</dcterms:created>
  <dcterms:modified xsi:type="dcterms:W3CDTF">2018-05-07T20:56:00Z</dcterms:modified>
</cp:coreProperties>
</file>